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9104ED">
        <w:rPr>
          <w:rFonts w:ascii="Times New Roman" w:hAnsi="Times New Roman" w:cs="Times New Roman"/>
          <w:b/>
          <w:sz w:val="32"/>
          <w:szCs w:val="32"/>
        </w:rPr>
        <w:t>89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9104ED">
        <w:rPr>
          <w:rFonts w:ascii="Times New Roman" w:hAnsi="Times New Roman" w:cs="Times New Roman"/>
          <w:b/>
          <w:sz w:val="32"/>
          <w:szCs w:val="32"/>
        </w:rPr>
        <w:t>Островского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EE39E3" w:rsidRDefault="009104ED" w:rsidP="009104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104ED">
        <w:rPr>
          <w:rFonts w:ascii="Times New Roman" w:hAnsi="Times New Roman" w:cs="Times New Roman"/>
          <w:sz w:val="32"/>
          <w:szCs w:val="32"/>
        </w:rPr>
        <w:t>Ремонт половой плитке в подъезде 7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EE39E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9104ED"/>
    <w:rsid w:val="00AC405A"/>
    <w:rsid w:val="00B44E7D"/>
    <w:rsid w:val="00B62C26"/>
    <w:rsid w:val="00CD5CBC"/>
    <w:rsid w:val="00D27D12"/>
    <w:rsid w:val="00DF7209"/>
    <w:rsid w:val="00E303A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2022-06-28T08:34:00Z</dcterms:modified>
</cp:coreProperties>
</file>